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B7E" w:rsidRPr="0081794A" w:rsidRDefault="006B0B7E" w:rsidP="006B0B7E">
      <w:pPr>
        <w:widowControl/>
        <w:snapToGrid w:val="0"/>
        <w:spacing w:before="100" w:beforeAutospacing="1" w:after="100" w:afterAutospacing="1"/>
        <w:jc w:val="center"/>
        <w:rPr>
          <w:rFonts w:ascii="新細明體" w:hAnsi="新細明體" w:cs="新細明體"/>
          <w:kern w:val="0"/>
        </w:rPr>
      </w:pPr>
      <w:r>
        <w:rPr>
          <w:rFonts w:eastAsia="標楷體" w:cs="新細明體" w:hint="eastAsia"/>
          <w:kern w:val="0"/>
          <w:sz w:val="36"/>
        </w:rPr>
        <w:t>1</w:t>
      </w:r>
      <w:r w:rsidR="00483090">
        <w:rPr>
          <w:rFonts w:eastAsia="標楷體" w:cs="新細明體" w:hint="eastAsia"/>
          <w:kern w:val="0"/>
          <w:sz w:val="36"/>
        </w:rPr>
        <w:t>1</w:t>
      </w:r>
      <w:r w:rsidR="00B8233E">
        <w:rPr>
          <w:rFonts w:eastAsia="標楷體" w:cs="新細明體"/>
          <w:kern w:val="0"/>
          <w:sz w:val="36"/>
        </w:rPr>
        <w:t>3</w:t>
      </w:r>
      <w:bookmarkStart w:id="0" w:name="_GoBack"/>
      <w:bookmarkEnd w:id="0"/>
      <w:r>
        <w:rPr>
          <w:rFonts w:eastAsia="標楷體" w:cs="新細明體" w:hint="eastAsia"/>
          <w:kern w:val="0"/>
          <w:sz w:val="36"/>
        </w:rPr>
        <w:t>年度</w:t>
      </w:r>
      <w:r w:rsidRPr="0081794A">
        <w:rPr>
          <w:rFonts w:eastAsia="標楷體" w:cs="新細明體" w:hint="eastAsia"/>
          <w:kern w:val="0"/>
          <w:sz w:val="36"/>
        </w:rPr>
        <w:t>校園及校舍建築安全檢查小組名冊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1"/>
        <w:gridCol w:w="1209"/>
        <w:gridCol w:w="1209"/>
        <w:gridCol w:w="3992"/>
        <w:gridCol w:w="705"/>
      </w:tblGrid>
      <w:tr w:rsidR="006B0B7E" w:rsidRPr="0081794A" w:rsidTr="00876BA3">
        <w:trPr>
          <w:trHeight w:val="70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81794A">
              <w:rPr>
                <w:rFonts w:eastAsia="標楷體" w:cs="新細明體" w:hint="eastAsia"/>
                <w:kern w:val="0"/>
                <w:sz w:val="32"/>
              </w:rPr>
              <w:t>職稱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81794A">
              <w:rPr>
                <w:rFonts w:eastAsia="標楷體" w:cs="新細明體" w:hint="eastAsia"/>
                <w:kern w:val="0"/>
                <w:sz w:val="32"/>
              </w:rPr>
              <w:t>職務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81794A">
              <w:rPr>
                <w:rFonts w:eastAsia="標楷體" w:cs="新細明體" w:hint="eastAsia"/>
                <w:kern w:val="0"/>
                <w:sz w:val="32"/>
              </w:rPr>
              <w:t>姓名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81794A">
              <w:rPr>
                <w:rFonts w:eastAsia="標楷體" w:cs="新細明體" w:hint="eastAsia"/>
                <w:kern w:val="0"/>
                <w:sz w:val="32"/>
              </w:rPr>
              <w:t>職</w:t>
            </w:r>
            <w:r w:rsidRPr="0081794A">
              <w:rPr>
                <w:rFonts w:ascii="新細明體" w:eastAsia="標楷體" w:hAnsi="新細明體" w:cs="新細明體"/>
                <w:kern w:val="0"/>
                <w:sz w:val="32"/>
              </w:rPr>
              <w:t xml:space="preserve">                 </w:t>
            </w:r>
            <w:r w:rsidRPr="0081794A">
              <w:rPr>
                <w:rFonts w:eastAsia="標楷體" w:cs="新細明體" w:hint="eastAsia"/>
                <w:kern w:val="0"/>
                <w:sz w:val="32"/>
              </w:rPr>
              <w:t>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81794A">
              <w:rPr>
                <w:rFonts w:eastAsia="標楷體" w:cs="新細明體" w:hint="eastAsia"/>
                <w:kern w:val="0"/>
                <w:sz w:val="32"/>
              </w:rPr>
              <w:t>備註</w:t>
            </w:r>
          </w:p>
        </w:tc>
      </w:tr>
      <w:tr w:rsidR="006B0B7E" w:rsidRPr="0081794A" w:rsidTr="00876BA3">
        <w:trPr>
          <w:trHeight w:val="70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召集人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775768" w:rsidRDefault="004576C6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楊琇惠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both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綜理決策、檢查、維修事宜。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6B0B7E" w:rsidRPr="0081794A" w:rsidTr="00876BA3">
        <w:trPr>
          <w:trHeight w:val="70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總務主任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執行</w:t>
            </w:r>
            <w:proofErr w:type="gramStart"/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祕</w:t>
            </w:r>
            <w:proofErr w:type="gramEnd"/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775768" w:rsidRDefault="00A03181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司春陽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 w:line="200" w:lineRule="atLeast"/>
              <w:jc w:val="both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負責規劃、執行、檢查。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6B0B7E" w:rsidRPr="0081794A" w:rsidTr="00876BA3">
        <w:trPr>
          <w:trHeight w:val="70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教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導</w:t>
            </w: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主任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委</w:t>
            </w:r>
            <w:r w:rsidRPr="0081794A">
              <w:rPr>
                <w:rFonts w:ascii="新細明體" w:eastAsia="標楷體" w:hAnsi="新細明體" w:cs="新細明體"/>
                <w:kern w:val="0"/>
                <w:sz w:val="28"/>
                <w:szCs w:val="28"/>
              </w:rPr>
              <w:t xml:space="preserve">    </w:t>
            </w: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775768" w:rsidRDefault="00B37F24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許雅玲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 w:line="200" w:lineRule="atLeast"/>
              <w:jc w:val="both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提供諮詢，協助檢查之監督、執行與其他相關事宜。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6B0B7E" w:rsidRPr="0081794A" w:rsidTr="00876BA3">
        <w:trPr>
          <w:trHeight w:val="70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訓導組長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委</w:t>
            </w:r>
            <w:r w:rsidRPr="0081794A">
              <w:rPr>
                <w:rFonts w:ascii="新細明體" w:eastAsia="標楷體" w:hAnsi="新細明體" w:cs="新細明體"/>
                <w:kern w:val="0"/>
                <w:sz w:val="28"/>
                <w:szCs w:val="28"/>
              </w:rPr>
              <w:t xml:space="preserve">    </w:t>
            </w: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775768" w:rsidRDefault="00B37F24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林儀瑋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 w:line="200" w:lineRule="atLeast"/>
              <w:jc w:val="both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提供諮詢，協助檢查之監督、執行與其他相關事宜。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6B0B7E" w:rsidRPr="0081794A" w:rsidTr="00876BA3">
        <w:trPr>
          <w:trHeight w:val="70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家長會長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委</w:t>
            </w:r>
            <w:r w:rsidRPr="0081794A">
              <w:rPr>
                <w:rFonts w:ascii="新細明體" w:eastAsia="標楷體" w:hAnsi="新細明體" w:cs="新細明體"/>
                <w:kern w:val="0"/>
                <w:sz w:val="28"/>
                <w:szCs w:val="28"/>
              </w:rPr>
              <w:t xml:space="preserve">    </w:t>
            </w: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775768" w:rsidRDefault="001565FC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余勁富</w:t>
            </w:r>
            <w:proofErr w:type="gram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 w:line="200" w:lineRule="atLeast"/>
              <w:jc w:val="both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提供諮詢，協助檢查之監督、執行與其他相關事宜。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6B0B7E" w:rsidRPr="0081794A" w:rsidTr="00876BA3">
        <w:trPr>
          <w:trHeight w:val="70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主計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委</w:t>
            </w:r>
            <w:r w:rsidRPr="0081794A">
              <w:rPr>
                <w:rFonts w:ascii="新細明體" w:eastAsia="標楷體" w:hAnsi="新細明體" w:cs="新細明體"/>
                <w:kern w:val="0"/>
                <w:sz w:val="28"/>
                <w:szCs w:val="28"/>
              </w:rPr>
              <w:t xml:space="preserve">    </w:t>
            </w: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775768" w:rsidRDefault="00483090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郭峰寧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 w:line="200" w:lineRule="atLeast"/>
              <w:jc w:val="both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監督設備之品質及提供相關維修經費事宜。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6B0B7E" w:rsidRPr="0081794A" w:rsidTr="00876BA3">
        <w:trPr>
          <w:trHeight w:val="70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出納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委</w:t>
            </w:r>
            <w:r w:rsidRPr="0081794A">
              <w:rPr>
                <w:rFonts w:ascii="新細明體" w:eastAsia="標楷體" w:hAnsi="新細明體" w:cs="新細明體"/>
                <w:kern w:val="0"/>
                <w:sz w:val="28"/>
                <w:szCs w:val="28"/>
              </w:rPr>
              <w:t xml:space="preserve">    </w:t>
            </w: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775768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57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楊秀冠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 w:line="200" w:lineRule="atLeast"/>
              <w:jc w:val="both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監督設備之品質及提供相關維修經費事宜。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6B0B7E" w:rsidRPr="0081794A" w:rsidTr="00876BA3">
        <w:trPr>
          <w:trHeight w:val="70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工友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委</w:t>
            </w:r>
            <w:r w:rsidRPr="0081794A">
              <w:rPr>
                <w:rFonts w:ascii="新細明體" w:eastAsia="標楷體" w:hAnsi="新細明體" w:cs="新細明體"/>
                <w:kern w:val="0"/>
                <w:sz w:val="28"/>
                <w:szCs w:val="28"/>
              </w:rPr>
              <w:t xml:space="preserve">    </w:t>
            </w: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775768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57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劉清亮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both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81794A">
              <w:rPr>
                <w:rFonts w:eastAsia="標楷體" w:cs="新細明體" w:hint="eastAsia"/>
                <w:kern w:val="0"/>
                <w:sz w:val="28"/>
                <w:szCs w:val="28"/>
              </w:rPr>
              <w:t>負責檢查、維修及其他相關事宜。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7E" w:rsidRPr="0081794A" w:rsidRDefault="006B0B7E" w:rsidP="00876B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</w:tbl>
    <w:p w:rsidR="00015BFF" w:rsidRDefault="006B0B7E">
      <w:r w:rsidRPr="0081794A">
        <w:rPr>
          <w:rFonts w:ascii="新細明體" w:hAnsi="新細明體" w:cs="新細明體"/>
          <w:kern w:val="0"/>
        </w:rPr>
        <w:t> </w:t>
      </w:r>
    </w:p>
    <w:sectPr w:rsidR="00015BFF" w:rsidSect="008F33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2D1" w:rsidRDefault="00F942D1" w:rsidP="00B8233E">
      <w:r>
        <w:separator/>
      </w:r>
    </w:p>
  </w:endnote>
  <w:endnote w:type="continuationSeparator" w:id="0">
    <w:p w:rsidR="00F942D1" w:rsidRDefault="00F942D1" w:rsidP="00B8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2D1" w:rsidRDefault="00F942D1" w:rsidP="00B8233E">
      <w:r>
        <w:separator/>
      </w:r>
    </w:p>
  </w:footnote>
  <w:footnote w:type="continuationSeparator" w:id="0">
    <w:p w:rsidR="00F942D1" w:rsidRDefault="00F942D1" w:rsidP="00B8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7E"/>
    <w:rsid w:val="00085B56"/>
    <w:rsid w:val="000E5F8D"/>
    <w:rsid w:val="00125C04"/>
    <w:rsid w:val="001565FC"/>
    <w:rsid w:val="002227F8"/>
    <w:rsid w:val="00290852"/>
    <w:rsid w:val="004576C6"/>
    <w:rsid w:val="00483090"/>
    <w:rsid w:val="005A4EFD"/>
    <w:rsid w:val="006B0B7E"/>
    <w:rsid w:val="00810EDB"/>
    <w:rsid w:val="008F3385"/>
    <w:rsid w:val="0099492D"/>
    <w:rsid w:val="00A03181"/>
    <w:rsid w:val="00AB30AA"/>
    <w:rsid w:val="00AE4687"/>
    <w:rsid w:val="00B37F24"/>
    <w:rsid w:val="00B51FD9"/>
    <w:rsid w:val="00B8233E"/>
    <w:rsid w:val="00B831C9"/>
    <w:rsid w:val="00BF55CD"/>
    <w:rsid w:val="00C702D4"/>
    <w:rsid w:val="00D51FCB"/>
    <w:rsid w:val="00F006EB"/>
    <w:rsid w:val="00F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59B0D"/>
  <w15:docId w15:val="{2FD143D8-978F-4F86-A3C9-2F70167E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B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3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3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2022-02-08T02:00:00Z</cp:lastPrinted>
  <dcterms:created xsi:type="dcterms:W3CDTF">2024-02-17T06:40:00Z</dcterms:created>
  <dcterms:modified xsi:type="dcterms:W3CDTF">2024-02-17T06:40:00Z</dcterms:modified>
</cp:coreProperties>
</file>